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453916">
      <w:r w:rsidRPr="00453916">
        <w:t>1270. Poselství Ježíše ze dne 24. srpna 2020.</w:t>
      </w:r>
    </w:p>
    <w:p w:rsidR="00453916" w:rsidRDefault="00213F48">
      <w:r>
        <w:t xml:space="preserve">Nástroj: Glynda Linkous (USA). </w:t>
      </w:r>
      <w:hyperlink r:id="rId4" w:history="1">
        <w:r w:rsidRPr="00213F48">
          <w:rPr>
            <w:rStyle w:val="Hypertextovodkaz"/>
            <w:lang w:val="es-ES"/>
          </w:rPr>
          <w:t>https://wingsofprophecy.blogspot.com</w:t>
        </w:r>
      </w:hyperlink>
    </w:p>
    <w:p w:rsidR="00453916" w:rsidRDefault="00453916"/>
    <w:p w:rsidR="00453916" w:rsidRPr="00376EBD" w:rsidRDefault="00453916" w:rsidP="00376EBD">
      <w:pPr>
        <w:jc w:val="center"/>
        <w:rPr>
          <w:b/>
        </w:rPr>
      </w:pPr>
      <w:r w:rsidRPr="00376EBD">
        <w:rPr>
          <w:b/>
        </w:rPr>
        <w:t>CÍRKVE SVĚTA</w:t>
      </w:r>
    </w:p>
    <w:p w:rsidR="00453916" w:rsidRDefault="00453916"/>
    <w:p w:rsidR="00453916" w:rsidRDefault="002811E8">
      <w:r>
        <w:t xml:space="preserve">Světové církve </w:t>
      </w:r>
      <w:r w:rsidR="00CA699B">
        <w:t>nedokázaly</w:t>
      </w:r>
      <w:r>
        <w:t xml:space="preserve"> naučit mé lidi</w:t>
      </w:r>
      <w:r w:rsidR="00357320">
        <w:t>,</w:t>
      </w:r>
      <w:r>
        <w:t xml:space="preserve"> jak Mi důvěřovat ve všem, co potřebují.</w:t>
      </w:r>
      <w:r w:rsidR="003F1E71">
        <w:t xml:space="preserve"> Mnozí je </w:t>
      </w:r>
      <w:r w:rsidR="00DD73AA">
        <w:br/>
      </w:r>
      <w:r w:rsidR="003F1E71">
        <w:t xml:space="preserve">učili klamným představám a lžím, a nyní jsou moji lidé v nouzi. Budu je </w:t>
      </w:r>
      <w:r w:rsidR="00FD4BE7">
        <w:t xml:space="preserve">proto </w:t>
      </w:r>
      <w:r w:rsidR="003F1E71">
        <w:t xml:space="preserve">volat </w:t>
      </w:r>
      <w:r w:rsidR="003F1E71" w:rsidRPr="003F1E71">
        <w:rPr>
          <w:i/>
        </w:rPr>
        <w:t>(církve)</w:t>
      </w:r>
      <w:r w:rsidR="003F1E71">
        <w:t xml:space="preserve"> </w:t>
      </w:r>
      <w:r w:rsidR="00DD73AA">
        <w:br/>
      </w:r>
      <w:r w:rsidR="003F1E71">
        <w:t>k odpovědnosti</w:t>
      </w:r>
      <w:r w:rsidR="00FD4BE7">
        <w:t>. A budu volat k odpovědnosti můj lid, že zanedbal</w:t>
      </w:r>
      <w:r w:rsidR="00755BCD">
        <w:t xml:space="preserve"> mé Slovo. </w:t>
      </w:r>
      <w:r w:rsidR="00FD4BE7">
        <w:t>Mé Slovo je jasné, ale vy jste si neudělali pro Mne</w:t>
      </w:r>
      <w:r w:rsidR="00357320" w:rsidRPr="00357320">
        <w:t xml:space="preserve"> </w:t>
      </w:r>
      <w:r w:rsidR="00357320">
        <w:t>čas</w:t>
      </w:r>
      <w:r w:rsidR="00FD4BE7">
        <w:t>, moji lidé</w:t>
      </w:r>
      <w:r w:rsidR="00913379">
        <w:t>, a nyní víra, kterou potřebujete k přežití, vám chybí.</w:t>
      </w:r>
    </w:p>
    <w:p w:rsidR="00913379" w:rsidRDefault="00913379">
      <w:r>
        <w:t>Mé děti, přeji si, abyste u</w:t>
      </w:r>
      <w:r w:rsidR="00CA699B">
        <w:t>činily</w:t>
      </w:r>
      <w:r>
        <w:t xml:space="preserve"> z vašeho času v mém svatém Slovu svou prioritu. Ve vašem životě </w:t>
      </w:r>
      <w:r w:rsidR="00A20D24">
        <w:t xml:space="preserve">Já musím být první. Co je pro vás důležitější než váš Bůh? Může vás to </w:t>
      </w:r>
      <w:r w:rsidR="00A20D24" w:rsidRPr="00A20D24">
        <w:rPr>
          <w:i/>
        </w:rPr>
        <w:t>(co je důležitější než Bůh)</w:t>
      </w:r>
      <w:r w:rsidR="00A20D24">
        <w:t xml:space="preserve"> zachránit, až přijde konec? Může vás ochránit před </w:t>
      </w:r>
      <w:r w:rsidR="00CA699B">
        <w:t>zraněním</w:t>
      </w:r>
      <w:r w:rsidR="00A20D24">
        <w:t>?</w:t>
      </w:r>
    </w:p>
    <w:p w:rsidR="00A20D24" w:rsidRDefault="005C1101">
      <w:r>
        <w:t xml:space="preserve">Budete-li se snažit trávit čas se Mnou, pomohu vám </w:t>
      </w:r>
      <w:r w:rsidR="00376EBD">
        <w:t>vaši víru</w:t>
      </w:r>
      <w:r w:rsidR="00DD73AA">
        <w:t xml:space="preserve"> vybudovat včas, pro to, </w:t>
      </w:r>
      <w:r w:rsidR="001D15F8">
        <w:br/>
      </w:r>
      <w:r w:rsidR="00DD73AA">
        <w:t xml:space="preserve">co </w:t>
      </w:r>
      <w:r w:rsidR="007B46BB">
        <w:t>přijde</w:t>
      </w:r>
      <w:r w:rsidR="00DD73AA">
        <w:t>.</w:t>
      </w:r>
      <w:r w:rsidR="00357320">
        <w:t xml:space="preserve"> Tuto volbu musíte učinit ze své vlastní svobodné vůle. Zam</w:t>
      </w:r>
      <w:r w:rsidR="00CA699B">
        <w:t xml:space="preserve">eškáte-li to udělat, </w:t>
      </w:r>
      <w:r w:rsidR="00D538F5">
        <w:br/>
      </w:r>
      <w:r w:rsidR="00CA699B">
        <w:t>to, co při</w:t>
      </w:r>
      <w:r w:rsidR="007B46BB">
        <w:t>chází</w:t>
      </w:r>
      <w:r w:rsidR="00357320">
        <w:t>, vás vyděsí.</w:t>
      </w:r>
    </w:p>
    <w:p w:rsidR="00357320" w:rsidRDefault="00357320">
      <w:r>
        <w:t>Ježíš</w:t>
      </w:r>
    </w:p>
    <w:p w:rsidR="001D15F8" w:rsidRDefault="001D15F8" w:rsidP="001D15F8">
      <w:pPr>
        <w:spacing w:before="0" w:after="0"/>
      </w:pP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r w:rsidRPr="00895A98">
        <w:rPr>
          <w:b/>
          <w:i/>
          <w:sz w:val="18"/>
          <w:szCs w:val="18"/>
        </w:rPr>
        <w:t>Ez 34, 10-16</w:t>
      </w: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bookmarkStart w:id="0" w:name="v10"/>
      <w:bookmarkEnd w:id="0"/>
      <w:r w:rsidRPr="00895A98">
        <w:rPr>
          <w:b/>
          <w:i/>
          <w:sz w:val="18"/>
          <w:szCs w:val="18"/>
        </w:rPr>
        <w:t xml:space="preserve">10: Toto praví Panovník Hospodin: Hle, chystám se na ty pastýře, budu je volat k odpovědnosti za své ovce. Nedovolím jim už pást ovce, aby místo nich pásli sami sebe. Vysvobodím své ovce z jejich chřtánu, nebudou jim potravou. </w:t>
      </w: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bookmarkStart w:id="1" w:name="v11"/>
      <w:bookmarkEnd w:id="1"/>
      <w:r w:rsidRPr="00895A98">
        <w:rPr>
          <w:b/>
          <w:i/>
          <w:sz w:val="18"/>
          <w:szCs w:val="18"/>
        </w:rPr>
        <w:t xml:space="preserve">11: Toto praví Panovník Hospodin: "Hle, já sám vyhledám své ovce a budu o ně pečovat. </w:t>
      </w: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bookmarkStart w:id="2" w:name="v12"/>
      <w:bookmarkEnd w:id="2"/>
      <w:r w:rsidRPr="00895A98">
        <w:rPr>
          <w:b/>
          <w:i/>
          <w:sz w:val="18"/>
          <w:szCs w:val="18"/>
        </w:rPr>
        <w:t xml:space="preserve">12: Tak jako pastýř pečuje o své stádo, když je uprostřed svěřených ovcí, tak budu pečovat o své ovce a vysvobodím je ze všech míst, kam byly rozptýleny v den oblaku a mrákoty. </w:t>
      </w: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bookmarkStart w:id="3" w:name="v13"/>
      <w:bookmarkEnd w:id="3"/>
      <w:r w:rsidRPr="00895A98">
        <w:rPr>
          <w:b/>
          <w:i/>
          <w:sz w:val="18"/>
          <w:szCs w:val="18"/>
        </w:rPr>
        <w:t xml:space="preserve">13: Vyvedu je z národů, shromáždím je ze zemí a přivedu je do jejich země. Budu je pást </w:t>
      </w:r>
      <w:r>
        <w:rPr>
          <w:b/>
          <w:i/>
          <w:sz w:val="18"/>
          <w:szCs w:val="18"/>
        </w:rPr>
        <w:br/>
      </w:r>
      <w:r w:rsidRPr="00895A98">
        <w:rPr>
          <w:b/>
          <w:i/>
          <w:sz w:val="18"/>
          <w:szCs w:val="18"/>
        </w:rPr>
        <w:t xml:space="preserve">na izraelských horách, při potocích a na všech sídlištích v zemi. </w:t>
      </w: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bookmarkStart w:id="4" w:name="v14"/>
      <w:bookmarkEnd w:id="4"/>
      <w:r w:rsidRPr="00895A98">
        <w:rPr>
          <w:b/>
          <w:i/>
          <w:sz w:val="18"/>
          <w:szCs w:val="18"/>
        </w:rPr>
        <w:t xml:space="preserve">14: Budu je pást na dobré pastvě; jejich pastviny budou na výšinách izraelských hor. Budou odpočívat na dobrých pastvinách, budou se pást na tučné pastvě na horách izraelských. </w:t>
      </w: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bookmarkStart w:id="5" w:name="v15"/>
      <w:bookmarkEnd w:id="5"/>
      <w:r w:rsidRPr="00895A98">
        <w:rPr>
          <w:b/>
          <w:i/>
          <w:sz w:val="18"/>
          <w:szCs w:val="18"/>
        </w:rPr>
        <w:t xml:space="preserve">15: Sám budu pást své ovce a dám jim odpočívat, je výrok Panovníka Hospodina. </w:t>
      </w:r>
    </w:p>
    <w:p w:rsidR="001D15F8" w:rsidRPr="00895A98" w:rsidRDefault="001D15F8" w:rsidP="001D15F8">
      <w:pPr>
        <w:spacing w:before="0" w:after="0"/>
        <w:rPr>
          <w:b/>
          <w:i/>
          <w:sz w:val="18"/>
          <w:szCs w:val="18"/>
        </w:rPr>
      </w:pPr>
      <w:bookmarkStart w:id="6" w:name="v16"/>
      <w:bookmarkEnd w:id="6"/>
      <w:r w:rsidRPr="00895A98">
        <w:rPr>
          <w:b/>
          <w:i/>
          <w:sz w:val="18"/>
          <w:szCs w:val="18"/>
        </w:rPr>
        <w:t xml:space="preserve">16: Ztracenou vypátrám, zaběhlou přivedu zpět, polámanou ovážu a nemocnou posílím, kdežto tučnou a silnou zahladím. Budu je pást a soudit." </w:t>
      </w:r>
    </w:p>
    <w:p w:rsidR="001D15F8" w:rsidRPr="00453916" w:rsidRDefault="001D15F8" w:rsidP="001D15F8">
      <w:pPr>
        <w:spacing w:before="0" w:after="0"/>
      </w:pPr>
    </w:p>
    <w:sectPr w:rsidR="001D15F8" w:rsidRPr="0045391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5391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0EF4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15F8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3F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11E8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320"/>
    <w:rsid w:val="00357756"/>
    <w:rsid w:val="003577DC"/>
    <w:rsid w:val="00362556"/>
    <w:rsid w:val="003644C6"/>
    <w:rsid w:val="00367762"/>
    <w:rsid w:val="00367796"/>
    <w:rsid w:val="00367F3F"/>
    <w:rsid w:val="00376EBD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1E71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46AC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3916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1101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5BCD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46BB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7C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3379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0D24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A699B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8F5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73AA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6B49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4BE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3F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2020-08-25T10:21:00Z</dcterms:created>
  <dcterms:modified xsi:type="dcterms:W3CDTF">2021-04-26T12:48:00Z</dcterms:modified>
</cp:coreProperties>
</file>