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634E6" w:rsidRDefault="001B55BD" w:rsidP="001B55BD">
      <w:pPr>
        <w:spacing w:line="240" w:lineRule="auto"/>
      </w:pPr>
      <w:r>
        <w:t>1027.</w:t>
      </w:r>
      <w:r w:rsidR="006634E6" w:rsidRPr="006634E6">
        <w:t xml:space="preserve"> Poselství </w:t>
      </w:r>
      <w:r w:rsidR="00CE021A">
        <w:t>Ježíše</w:t>
      </w:r>
      <w:r w:rsidR="006634E6" w:rsidRPr="006634E6">
        <w:t xml:space="preserve"> ze dne 13. prosince 2019.</w:t>
      </w:r>
    </w:p>
    <w:p w:rsidR="006634E6" w:rsidRPr="006634E6" w:rsidRDefault="006634E6" w:rsidP="001B55BD">
      <w:pPr>
        <w:spacing w:line="240" w:lineRule="auto"/>
      </w:pPr>
    </w:p>
    <w:p w:rsidR="008806B3" w:rsidRPr="008806B3" w:rsidRDefault="008806B3" w:rsidP="008806B3">
      <w:pPr>
        <w:spacing w:line="240" w:lineRule="auto"/>
      </w:pPr>
      <w:r>
        <w:t xml:space="preserve">Nástroj: Glynda Linkous (USA), </w:t>
      </w:r>
      <w:hyperlink r:id="rId4" w:history="1">
        <w:r w:rsidRPr="008806B3">
          <w:rPr>
            <w:rStyle w:val="Hypertextovodkaz"/>
            <w:lang w:val="es-ES"/>
          </w:rPr>
          <w:t>https://wingsofprophecy.blogspot.com</w:t>
        </w:r>
      </w:hyperlink>
    </w:p>
    <w:p w:rsidR="006634E6" w:rsidRDefault="006634E6" w:rsidP="008806B3">
      <w:pPr>
        <w:spacing w:line="240" w:lineRule="auto"/>
      </w:pPr>
    </w:p>
    <w:p w:rsidR="008806B3" w:rsidRDefault="008806B3" w:rsidP="008806B3">
      <w:pPr>
        <w:spacing w:line="240" w:lineRule="auto"/>
      </w:pPr>
    </w:p>
    <w:p w:rsidR="006634E6" w:rsidRPr="001054AC" w:rsidRDefault="006634E6" w:rsidP="001054AC">
      <w:pPr>
        <w:jc w:val="center"/>
        <w:rPr>
          <w:b/>
        </w:rPr>
      </w:pPr>
      <w:r w:rsidRPr="001054AC">
        <w:rPr>
          <w:b/>
        </w:rPr>
        <w:t>ZUŠLECHTĚNÉ ZLATO</w:t>
      </w:r>
    </w:p>
    <w:p w:rsidR="006634E6" w:rsidRDefault="006634E6"/>
    <w:p w:rsidR="006634E6" w:rsidRDefault="006634E6"/>
    <w:p w:rsidR="006634E6" w:rsidRDefault="006634E6" w:rsidP="00CE021A">
      <w:pPr>
        <w:spacing w:line="240" w:lineRule="auto"/>
      </w:pPr>
      <w:r>
        <w:t>Mé děti jsou často zaměstnány věcmi světa. Řekl jsem vám, co přijde</w:t>
      </w:r>
      <w:r w:rsidR="001054AC">
        <w:t>,</w:t>
      </w:r>
      <w:r>
        <w:t xml:space="preserve"> a tento čas je nyní </w:t>
      </w:r>
      <w:r w:rsidR="001054AC">
        <w:br/>
      </w:r>
      <w:r>
        <w:t>u vás.</w:t>
      </w:r>
    </w:p>
    <w:p w:rsidR="006634E6" w:rsidRDefault="006634E6" w:rsidP="00CE021A">
      <w:pPr>
        <w:spacing w:line="240" w:lineRule="auto"/>
      </w:pPr>
    </w:p>
    <w:p w:rsidR="006634E6" w:rsidRDefault="006634E6" w:rsidP="00CE021A">
      <w:pPr>
        <w:spacing w:line="240" w:lineRule="auto"/>
      </w:pPr>
      <w:r>
        <w:t>Jste připraveny na pronásledování, neboť už začalo.</w:t>
      </w:r>
      <w:r w:rsidR="00E37006">
        <w:t xml:space="preserve"> Varoval jsem vás před tímto časem. Jste schopné být tak silné, jak si myslíte, že </w:t>
      </w:r>
      <w:r w:rsidR="001054AC">
        <w:t xml:space="preserve">být </w:t>
      </w:r>
      <w:r w:rsidR="00E37006">
        <w:t>můžete?</w:t>
      </w:r>
    </w:p>
    <w:p w:rsidR="00845ABE" w:rsidRDefault="00845ABE" w:rsidP="00CE021A">
      <w:pPr>
        <w:spacing w:line="240" w:lineRule="auto"/>
      </w:pPr>
    </w:p>
    <w:p w:rsidR="00845ABE" w:rsidRDefault="00845ABE" w:rsidP="00CE021A">
      <w:pPr>
        <w:spacing w:line="240" w:lineRule="auto"/>
      </w:pPr>
      <w:r>
        <w:t>Nebo M</w:t>
      </w:r>
      <w:r w:rsidR="00C450D0">
        <w:t>ne</w:t>
      </w:r>
      <w:r>
        <w:t xml:space="preserve"> zapřete, abyste zachránily svůj vlastní život? </w:t>
      </w:r>
      <w:r w:rsidR="00C450D0">
        <w:t>Abyste z</w:t>
      </w:r>
      <w:r>
        <w:t>achráni</w:t>
      </w:r>
      <w:r w:rsidR="00C450D0">
        <w:t>ly</w:t>
      </w:r>
      <w:r>
        <w:t xml:space="preserve"> život někoho, koho milujete? Uvážily jste, jak tento čas bude vypadat? Opravdu jste spočítaly cenu vaší víry ve Mne? Mnohé </w:t>
      </w:r>
      <w:r w:rsidR="001054AC">
        <w:t xml:space="preserve">z vás </w:t>
      </w:r>
      <w:r>
        <w:t>věří, že jsou silné</w:t>
      </w:r>
      <w:r w:rsidR="001054AC">
        <w:t>, avšak dosud Mi nikdy nedovolily svou víru</w:t>
      </w:r>
      <w:r w:rsidR="001B55BD" w:rsidRPr="001B55BD">
        <w:t xml:space="preserve"> </w:t>
      </w:r>
      <w:r w:rsidR="001B55BD">
        <w:t>vyzkoušet</w:t>
      </w:r>
      <w:r w:rsidR="001054AC">
        <w:t>.</w:t>
      </w:r>
    </w:p>
    <w:p w:rsidR="001054AC" w:rsidRDefault="001054AC" w:rsidP="00CE021A">
      <w:pPr>
        <w:spacing w:line="240" w:lineRule="auto"/>
      </w:pPr>
    </w:p>
    <w:p w:rsidR="001054AC" w:rsidRDefault="001054AC" w:rsidP="00CE021A">
      <w:pPr>
        <w:spacing w:line="240" w:lineRule="auto"/>
      </w:pPr>
      <w:r>
        <w:t>Modlete se o víru a vytrvalost, mé děti. Dovolte Mi vyzkoušet vaši víru, abyste mohly vystoupit jako zušlechtěné zlato.</w:t>
      </w:r>
    </w:p>
    <w:p w:rsidR="001054AC" w:rsidRDefault="001054AC" w:rsidP="00CE021A">
      <w:pPr>
        <w:spacing w:line="240" w:lineRule="auto"/>
      </w:pPr>
    </w:p>
    <w:p w:rsidR="001054AC" w:rsidRDefault="00CE021A" w:rsidP="00CE021A">
      <w:pPr>
        <w:spacing w:line="240" w:lineRule="auto"/>
      </w:pPr>
      <w:r>
        <w:t>Ježíš</w:t>
      </w:r>
    </w:p>
    <w:p w:rsidR="001054AC" w:rsidRDefault="001054AC" w:rsidP="00CE021A">
      <w:pPr>
        <w:spacing w:line="240" w:lineRule="auto"/>
      </w:pPr>
    </w:p>
    <w:p w:rsidR="001054AC" w:rsidRDefault="001054AC"/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Lk 10, 40-42</w:t>
      </w:r>
    </w:p>
    <w:bookmarkStart w:id="0" w:name="v40"/>
    <w:bookmarkEnd w:id="0"/>
    <w:p w:rsidR="00C450D0" w:rsidRPr="00C450D0" w:rsidRDefault="00B24D81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450D0"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"http://www.biblenet.cz/b/Luke/10" \l "v40"</w:instrText>
      </w: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10EE0" w:rsidRPr="00C450D0">
        <w:rPr>
          <w:rFonts w:eastAsia="WenQuanYi Micro Hei"/>
          <w:b/>
          <w:i/>
          <w:kern w:val="1"/>
          <w:sz w:val="18"/>
          <w:szCs w:val="18"/>
        </w:rPr>
        <w:t>40</w:t>
      </w: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450D0"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Marta měla plno práce, aby ho obsloužila. Přišla k němu a řekla: Pane, nezáleží </w:t>
      </w:r>
      <w:r w:rsidR="00C450D0"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ti na tom, že mne má sestra nechala sloužit samotnou? Řekni jí přece, ať mi pomůže! </w:t>
      </w:r>
    </w:p>
    <w:bookmarkStart w:id="1" w:name="v41"/>
    <w:bookmarkEnd w:id="1"/>
    <w:p w:rsidR="00C450D0" w:rsidRPr="00C450D0" w:rsidRDefault="00B24D81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450D0"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"http://www.biblenet.cz/b/Luke/10" \l "v41"</w:instrText>
      </w: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10EE0" w:rsidRPr="00C450D0">
        <w:rPr>
          <w:rFonts w:eastAsia="WenQuanYi Micro Hei"/>
          <w:b/>
          <w:i/>
          <w:kern w:val="1"/>
          <w:sz w:val="18"/>
          <w:szCs w:val="18"/>
        </w:rPr>
        <w:t>41</w:t>
      </w: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450D0"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Pán jí odpověděl: Marto, Marto, děláš si starosti a trápíš se pro mnoho věcí. </w:t>
      </w:r>
    </w:p>
    <w:bookmarkStart w:id="2" w:name="v42"/>
    <w:bookmarkEnd w:id="2"/>
    <w:p w:rsidR="00C450D0" w:rsidRPr="00C450D0" w:rsidRDefault="00B24D81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450D0"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"http://www.biblenet.cz/b/Luke/10" \l "v42"</w:instrText>
      </w: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10EE0" w:rsidRPr="00C450D0">
        <w:rPr>
          <w:rFonts w:eastAsia="WenQuanYi Micro Hei"/>
          <w:b/>
          <w:i/>
          <w:kern w:val="1"/>
          <w:sz w:val="18"/>
          <w:szCs w:val="18"/>
        </w:rPr>
        <w:t>42</w:t>
      </w: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450D0"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Jen jednoho je třeba. Marie volila dobře; vybrala si to, oč nepřijde.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Př 23, 4: Neštvi se za bohatstvím, z vlastního rozumu toho zanech.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 6, 33: Hledejte především jeho království a spravedlnost, a všechno ostatní vám bude přidáno.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 5, 10: Blaze těm, kdo jsou pronásledováni pro spravedlnost, neboť jejich je království nebeské.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2Kor 12, 10: Proto rád přijímám slabost, urážky, útrapy, pronásledování a úzkosti pro Krista. Vždyť právě když jsem sláb, jsem silný.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2Tim 3, 12: A všichni, kdo chtějí zbožně žít v Kristu Ježíši, zakusí pronásledování.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 10, 33: Kdo mě však zapře před lidmi, toho i já zapřu před svým Otcem v nebi.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Ef 6, 11: Oblečte plnou Boží zbroj, abyste mohli odolat ďáblovým svodům.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Jr 17, 9: </w:t>
      </w:r>
      <w:r w:rsidR="00210EE0"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Nejúskočnější ze všeho je srdce a nevyléčitelné. Kdopak je zná?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210EE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 6, 24: Nikdo nemůže sloužit dvěma pánům. Neboť jednoho bude nenávidět a druhého milovat, </w:t>
      </w:r>
      <w:r w:rsid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k jednomu se přidá a druhým pohrdne. Nemůžete sloužit Bohu i majetku.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210EE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 24, 13: </w:t>
      </w:r>
      <w:bookmarkStart w:id="3" w:name="v13"/>
      <w:bookmarkEnd w:id="3"/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Ale kdo vytrvá až do konce, bude spasen.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Z</w:t>
      </w:r>
      <w:r w:rsidR="00210EE0"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ach 13, 9: Tu třetinu však provedu ohněm. Přetavím je, jako se taví stříbro, přezkouším je, jako </w:t>
      </w:r>
      <w:r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210EE0"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se zkouší zlato. Ti budou vzývat mé jméno a já jim odpovím. Řeknu: </w:t>
      </w: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Toto je můj lid.</w:t>
      </w:r>
      <w:r w:rsidR="00210EE0"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A oni řeknou: Hospodin je můj Bůh.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210EE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1Petr 1, 7: </w:t>
      </w:r>
      <w:bookmarkStart w:id="4" w:name="v7"/>
      <w:bookmarkEnd w:id="4"/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aby se pravost vaší víry, mnohem drahocennější než pomíjející zlato, jež přece též bývá zkoušeno ohněm, prokázala k vaší chvále, slávě a cti v den, kdy se zjeví Ježíš Kristus. </w:t>
      </w:r>
    </w:p>
    <w:p w:rsidR="00C450D0" w:rsidRPr="00C450D0" w:rsidRDefault="00C450D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450D0" w:rsidRPr="00C450D0" w:rsidRDefault="00210EE0" w:rsidP="00C450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t xml:space="preserve">Iz 48, 10: </w:t>
      </w:r>
      <w:bookmarkStart w:id="5" w:name="v10"/>
      <w:bookmarkEnd w:id="5"/>
      <w:r w:rsidRPr="00C450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Hle, přetavil jsem tě, ne však jako stříbro, vyzkoušel jsem tě v tavicí peci utrpení. </w:t>
      </w:r>
    </w:p>
    <w:p w:rsidR="00C450D0" w:rsidRPr="00C450D0" w:rsidRDefault="00C450D0">
      <w:pPr>
        <w:rPr>
          <w:b/>
          <w:i/>
          <w:sz w:val="18"/>
          <w:szCs w:val="18"/>
        </w:rPr>
      </w:pPr>
    </w:p>
    <w:sectPr w:rsidR="00C450D0" w:rsidRPr="00C450D0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634E6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47770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54AC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55BD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0EE0"/>
    <w:rsid w:val="00211BAF"/>
    <w:rsid w:val="00212E38"/>
    <w:rsid w:val="00213948"/>
    <w:rsid w:val="00214F00"/>
    <w:rsid w:val="00216849"/>
    <w:rsid w:val="00217FF3"/>
    <w:rsid w:val="00220111"/>
    <w:rsid w:val="00221702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4E6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ABE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06B3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4D81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50D0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021A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37006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806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407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2019-12-13T19:26:00Z</dcterms:created>
  <dcterms:modified xsi:type="dcterms:W3CDTF">2021-04-27T08:55:00Z</dcterms:modified>
</cp:coreProperties>
</file>